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3F7A0D4" w:rsidP="37787291" w:rsidRDefault="73F7A0D4" w14:paraId="094A60D9" w14:textId="6B9A89A2">
      <w:pPr>
        <w:pStyle w:val="Heading1"/>
        <w:spacing w:before="81"/>
        <w:ind w:left="9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7787291" w:rsidR="2B99394F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Carta de aceptación del contenido,</w:t>
      </w:r>
      <w:r>
        <w:br/>
      </w:r>
      <w:r w:rsidRPr="37787291" w:rsidR="2B99394F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términos y condiciones de la convocatoria</w:t>
      </w:r>
      <w:r>
        <w:br/>
      </w:r>
      <w:r w:rsidRPr="37787291" w:rsidR="6BC016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RADAR de pensamiento crítico para la escena</w:t>
      </w:r>
      <w:r>
        <w:br/>
      </w:r>
      <w:r w:rsidRPr="37787291" w:rsidR="3532EF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46 </w:t>
      </w:r>
      <w:r w:rsidRPr="37787291" w:rsidR="3532EF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Muestra</w:t>
      </w:r>
      <w:r w:rsidRPr="37787291" w:rsidR="3532EF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Nacional de Teatro</w:t>
      </w:r>
    </w:p>
    <w:p w:rsidR="1E92B4AA" w:rsidP="1E92B4AA" w:rsidRDefault="1E92B4AA" w14:paraId="4F942197" w14:textId="0FFDDA2C">
      <w:pPr>
        <w:ind w:left="369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p w:rsidR="1E92B4AA" w:rsidP="1E92B4AA" w:rsidRDefault="1E92B4AA" w14:paraId="76FF8132" w14:textId="2F442EB8">
      <w:pPr>
        <w:ind w:left="369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tbl>
      <w:tblPr>
        <w:tblStyle w:val="TableGrid"/>
        <w:tblW w:w="0" w:type="auto"/>
        <w:jc w:val="right"/>
        <w:tblLook w:val="06A0" w:firstRow="1" w:lastRow="0" w:firstColumn="1" w:lastColumn="0" w:noHBand="1" w:noVBand="1"/>
      </w:tblPr>
      <w:tblGrid>
        <w:gridCol w:w="3150"/>
        <w:gridCol w:w="345"/>
        <w:gridCol w:w="600"/>
        <w:gridCol w:w="450"/>
        <w:gridCol w:w="1290"/>
        <w:gridCol w:w="1005"/>
      </w:tblGrid>
      <w:tr w:rsidR="0769475C" w:rsidTr="0769475C" w14:paraId="134ECA9F">
        <w:trPr>
          <w:trHeight w:val="300"/>
        </w:trPr>
        <w:tc>
          <w:tcPr>
            <w:tcW w:w="315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2C4F3948" w14:textId="32306AF8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34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12"/>
              <w:right w:val="none" w:color="000000" w:themeColor="text1" w:sz="4"/>
            </w:tcBorders>
            <w:tcMar/>
          </w:tcPr>
          <w:p w:rsidR="01EF69D0" w:rsidP="0769475C" w:rsidRDefault="01EF69D0" w14:paraId="195B7142" w14:textId="46B6CF5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01EF69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,</w:t>
            </w:r>
          </w:p>
        </w:tc>
        <w:tc>
          <w:tcPr>
            <w:tcW w:w="60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25002FBA" w14:textId="6904E2D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4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2DEBADE" w:rsidP="0769475C" w:rsidRDefault="32DEBADE" w14:paraId="7D6B5745" w14:textId="72569AC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de</w:t>
            </w:r>
          </w:p>
        </w:tc>
        <w:tc>
          <w:tcPr>
            <w:tcW w:w="129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168BADC5" w14:textId="5E18231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00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8F2193B" w:rsidP="0769475C" w:rsidRDefault="38F2193B" w14:paraId="7F54B6DD" w14:textId="71F8773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38F219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</w:t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e 2026</w:t>
            </w:r>
          </w:p>
        </w:tc>
      </w:tr>
      <w:tr w:rsidR="0769475C" w:rsidTr="0769475C" w14:paraId="4B450966">
        <w:trPr>
          <w:trHeight w:val="300"/>
        </w:trPr>
        <w:tc>
          <w:tcPr>
            <w:tcW w:w="315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1E811B9C" w14:textId="68241DB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Ciudad, Entidad Federativa</w:t>
            </w:r>
          </w:p>
        </w:tc>
        <w:tc>
          <w:tcPr>
            <w:tcW w:w="345" w:type="dxa"/>
            <w:tcBorders>
              <w:top w:val="non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5697663F" w14:textId="4628E60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</w:tc>
        <w:tc>
          <w:tcPr>
            <w:tcW w:w="60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0D11D01D" w14:textId="59A0DB0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Día</w:t>
            </w:r>
          </w:p>
        </w:tc>
        <w:tc>
          <w:tcPr>
            <w:tcW w:w="4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3F508A9B" w14:textId="66DF4C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553DB2BA" w14:textId="431084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0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2C5C6BC9" w14:textId="66DF4C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</w:tbl>
    <w:p w:rsidR="0769475C" w:rsidP="0769475C" w:rsidRDefault="0769475C" w14:paraId="2FF70BAB" w14:textId="38D55356">
      <w:pPr>
        <w:pStyle w:val="Normal"/>
        <w:suppressLineNumbers w:val="0"/>
        <w:bidi w:val="0"/>
        <w:spacing w:before="0" w:beforeAutospacing="off" w:after="160" w:afterAutospacing="off" w:line="279" w:lineRule="auto"/>
        <w:ind w:left="3698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p w:rsidR="1E92B4AA" w:rsidP="1E92B4AA" w:rsidRDefault="1E92B4AA" w14:paraId="5215E2EA" w14:textId="2F3D57AF">
      <w:pPr>
        <w:spacing w:line="259" w:lineRule="auto"/>
        <w:ind w:left="119" w:right="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42E3E88" w:rsidP="2F850283" w:rsidRDefault="442E3E88" w14:paraId="47828FAC" w14:textId="1D213BC4">
      <w:pPr>
        <w:pStyle w:val="Normal"/>
        <w:spacing w:line="259" w:lineRule="auto"/>
        <w:ind w:left="119" w:right="123"/>
        <w:jc w:val="both"/>
      </w:pPr>
      <w:r w:rsidRPr="2F850283" w:rsidR="442E3E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or medio de la presente, declaro que tengo pleno conocimiento de las bases de participación de la presente convocatoria, aceptando sus términos y condiciones en su totalidad, por lo que estoy consciente de que cualquier incumplimiento a éstas será motivo de inhabilitación de mi postulación y participación en caso de ser seleccionada.  Además, confirmo tener disponibilidad durante las fechas de realización de la 46 Muestra Nacional de Teatro: del 5 al 14 de noviembre del 2026, incluyendo dos días anteriores y dos días posteriores para efectos de logística; asimismo, expreso que la información que he proporcionado para el registro es verídica.</w:t>
      </w:r>
    </w:p>
    <w:p xmlns:wp14="http://schemas.microsoft.com/office/word/2010/wordml" w:rsidP="0769475C" wp14:paraId="4644A4AD" wp14:textId="45D83E98">
      <w:pPr>
        <w:pStyle w:val="Heading1"/>
        <w:ind w:left="119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7787291" w:rsidR="69A425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Atentamente</w:t>
      </w:r>
      <w:r w:rsidRPr="37787291" w:rsidR="6ADAC8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</w:t>
      </w:r>
    </w:p>
    <w:p w:rsidR="37787291" w:rsidP="37787291" w:rsidRDefault="37787291" w14:paraId="028DE007" w14:textId="691CD5B7">
      <w:pPr>
        <w:pStyle w:val="Normal"/>
      </w:pPr>
    </w:p>
    <w:p w:rsidR="37787291" w:rsidRDefault="37787291" w14:paraId="6B93D92B" w14:textId="5254D31F"/>
    <w:p w:rsidR="37787291" w:rsidRDefault="37787291" w14:paraId="4F8FDD28" w14:textId="56922306"/>
    <w:tbl>
      <w:tblPr>
        <w:tblStyle w:val="TableGrid"/>
        <w:bidiVisual w:val="0"/>
        <w:tblW w:w="0" w:type="auto"/>
        <w:jc w:val="center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9015"/>
      </w:tblGrid>
      <w:tr w:rsidR="37787291" w:rsidTr="37787291" w14:paraId="2E0930A3">
        <w:trPr>
          <w:trHeight w:val="300"/>
        </w:trPr>
        <w:tc>
          <w:tcPr>
            <w:tcW w:w="9015" w:type="dxa"/>
            <w:tcBorders>
              <w:bottom w:val="single" w:color="000000" w:themeColor="text1" w:sz="12"/>
            </w:tcBorders>
            <w:tcMar/>
          </w:tcPr>
          <w:p w:rsidR="37787291" w:rsidP="37787291" w:rsidRDefault="37787291" w14:paraId="69F2EF0F" w14:textId="77BCB79B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37787291" w:rsidTr="37787291" w14:paraId="08866CE1">
        <w:trPr>
          <w:trHeight w:val="300"/>
        </w:trPr>
        <w:tc>
          <w:tcPr>
            <w:tcW w:w="9015" w:type="dxa"/>
            <w:tcBorders>
              <w:top w:val="single" w:color="000000" w:themeColor="text1" w:sz="12"/>
            </w:tcBorders>
            <w:shd w:val="clear" w:color="auto" w:fill="FFFF00"/>
            <w:tcMar/>
          </w:tcPr>
          <w:p w:rsidR="37787291" w:rsidP="37787291" w:rsidRDefault="37787291" w14:paraId="6A2E64A2" w14:textId="46D12713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  <w:highlight w:val="yellow"/>
              </w:rPr>
            </w:pPr>
          </w:p>
        </w:tc>
      </w:tr>
      <w:tr w:rsidR="37787291" w:rsidTr="37787291" w14:paraId="4DC9EA6B">
        <w:trPr>
          <w:trHeight w:val="300"/>
        </w:trPr>
        <w:tc>
          <w:tcPr>
            <w:tcW w:w="9015" w:type="dxa"/>
            <w:tcMar/>
          </w:tcPr>
          <w:p w:rsidR="72E36A78" w:rsidP="37787291" w:rsidRDefault="72E36A78" w14:paraId="68EF5718" w14:textId="7E489BB8">
            <w:pPr>
              <w:pStyle w:val="Normal"/>
              <w:bidi w:val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37787291" w:rsidR="72E36A78">
              <w:rPr>
                <w:rFonts w:ascii="Calibri" w:hAnsi="Calibri" w:eastAsia="Calibri" w:cs="Calibri"/>
                <w:sz w:val="22"/>
                <w:szCs w:val="22"/>
              </w:rPr>
              <w:t>Nombre completo y firma</w:t>
            </w:r>
          </w:p>
        </w:tc>
      </w:tr>
    </w:tbl>
    <w:p w:rsidR="37787291" w:rsidP="37787291" w:rsidRDefault="37787291" w14:paraId="3C9A973D" w14:textId="1513C1B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33f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D19F4C"/>
    <w:rsid w:val="002CFE25"/>
    <w:rsid w:val="004ABD10"/>
    <w:rsid w:val="01D2746C"/>
    <w:rsid w:val="01EF69D0"/>
    <w:rsid w:val="036C6CCC"/>
    <w:rsid w:val="046D035D"/>
    <w:rsid w:val="0478A9AE"/>
    <w:rsid w:val="04C641AD"/>
    <w:rsid w:val="05755AE3"/>
    <w:rsid w:val="057C0879"/>
    <w:rsid w:val="06AD8452"/>
    <w:rsid w:val="072A1E9D"/>
    <w:rsid w:val="0769475C"/>
    <w:rsid w:val="087C8404"/>
    <w:rsid w:val="095434E0"/>
    <w:rsid w:val="097E778D"/>
    <w:rsid w:val="099C3B7A"/>
    <w:rsid w:val="09A685DE"/>
    <w:rsid w:val="0CC66E58"/>
    <w:rsid w:val="0CEF3540"/>
    <w:rsid w:val="0E218B46"/>
    <w:rsid w:val="0EFEAAF5"/>
    <w:rsid w:val="0F837975"/>
    <w:rsid w:val="10C0AB95"/>
    <w:rsid w:val="11731C62"/>
    <w:rsid w:val="11C549DF"/>
    <w:rsid w:val="147455F9"/>
    <w:rsid w:val="16EB5BB0"/>
    <w:rsid w:val="17E52940"/>
    <w:rsid w:val="18E52AF4"/>
    <w:rsid w:val="19B90E7F"/>
    <w:rsid w:val="1D5C9776"/>
    <w:rsid w:val="1D66D770"/>
    <w:rsid w:val="1D73C9CF"/>
    <w:rsid w:val="1E92B4AA"/>
    <w:rsid w:val="1EDA3C84"/>
    <w:rsid w:val="1EDCE4AD"/>
    <w:rsid w:val="1EEF5429"/>
    <w:rsid w:val="1F2E815A"/>
    <w:rsid w:val="1FDE29A8"/>
    <w:rsid w:val="2019B8BA"/>
    <w:rsid w:val="21918EE5"/>
    <w:rsid w:val="21DD9619"/>
    <w:rsid w:val="21F8FA89"/>
    <w:rsid w:val="22FC9259"/>
    <w:rsid w:val="230DC7D5"/>
    <w:rsid w:val="2364CE60"/>
    <w:rsid w:val="2391F7CD"/>
    <w:rsid w:val="239BA506"/>
    <w:rsid w:val="2412DBCB"/>
    <w:rsid w:val="24BDD498"/>
    <w:rsid w:val="25B08ED6"/>
    <w:rsid w:val="26A6A42C"/>
    <w:rsid w:val="2AE81BFD"/>
    <w:rsid w:val="2B536D01"/>
    <w:rsid w:val="2B99394F"/>
    <w:rsid w:val="2BBA07B0"/>
    <w:rsid w:val="2BBC1299"/>
    <w:rsid w:val="2BBDF7F7"/>
    <w:rsid w:val="2BC524FF"/>
    <w:rsid w:val="2D5743B5"/>
    <w:rsid w:val="2DA0F2FA"/>
    <w:rsid w:val="2DB47F30"/>
    <w:rsid w:val="2EAE02F9"/>
    <w:rsid w:val="2F850283"/>
    <w:rsid w:val="2FEA43A6"/>
    <w:rsid w:val="31B7BB76"/>
    <w:rsid w:val="322EFDA5"/>
    <w:rsid w:val="32DEBADE"/>
    <w:rsid w:val="343C1B9B"/>
    <w:rsid w:val="3532EF3B"/>
    <w:rsid w:val="367505FF"/>
    <w:rsid w:val="37787291"/>
    <w:rsid w:val="37830EEC"/>
    <w:rsid w:val="38F2193B"/>
    <w:rsid w:val="3900D989"/>
    <w:rsid w:val="39115259"/>
    <w:rsid w:val="39D1CB20"/>
    <w:rsid w:val="3A8ACD05"/>
    <w:rsid w:val="3C940F35"/>
    <w:rsid w:val="3D682681"/>
    <w:rsid w:val="3DD50A25"/>
    <w:rsid w:val="425018B8"/>
    <w:rsid w:val="425018B8"/>
    <w:rsid w:val="4318E620"/>
    <w:rsid w:val="43DB9A7E"/>
    <w:rsid w:val="441317C5"/>
    <w:rsid w:val="441CF152"/>
    <w:rsid w:val="442E3E88"/>
    <w:rsid w:val="44339253"/>
    <w:rsid w:val="452C186A"/>
    <w:rsid w:val="45DC0C14"/>
    <w:rsid w:val="48692B09"/>
    <w:rsid w:val="492CEB35"/>
    <w:rsid w:val="492CEB35"/>
    <w:rsid w:val="4A02A6A6"/>
    <w:rsid w:val="4AE5968B"/>
    <w:rsid w:val="4B35FD28"/>
    <w:rsid w:val="4C8F3C30"/>
    <w:rsid w:val="4D10D9DD"/>
    <w:rsid w:val="4D28BD5F"/>
    <w:rsid w:val="4F7697D1"/>
    <w:rsid w:val="509ECE83"/>
    <w:rsid w:val="50C296C4"/>
    <w:rsid w:val="53692BB6"/>
    <w:rsid w:val="544F9ED9"/>
    <w:rsid w:val="5468942F"/>
    <w:rsid w:val="547BDB7D"/>
    <w:rsid w:val="55D0152E"/>
    <w:rsid w:val="567E1CCA"/>
    <w:rsid w:val="56E70F21"/>
    <w:rsid w:val="571BE6DD"/>
    <w:rsid w:val="580F19A9"/>
    <w:rsid w:val="5901E140"/>
    <w:rsid w:val="5AF2207B"/>
    <w:rsid w:val="5AFE6A66"/>
    <w:rsid w:val="5B593BFA"/>
    <w:rsid w:val="5B703613"/>
    <w:rsid w:val="5D62D77B"/>
    <w:rsid w:val="5D9CB4FB"/>
    <w:rsid w:val="5E7C0991"/>
    <w:rsid w:val="5ED19F4C"/>
    <w:rsid w:val="60493559"/>
    <w:rsid w:val="62BEE8C2"/>
    <w:rsid w:val="62C23476"/>
    <w:rsid w:val="634C4D23"/>
    <w:rsid w:val="65AB16FD"/>
    <w:rsid w:val="684B09D2"/>
    <w:rsid w:val="685FFE4B"/>
    <w:rsid w:val="68ED1ECB"/>
    <w:rsid w:val="69A425A5"/>
    <w:rsid w:val="69A6826C"/>
    <w:rsid w:val="6ADAC822"/>
    <w:rsid w:val="6AE4CD2B"/>
    <w:rsid w:val="6BC016C5"/>
    <w:rsid w:val="6CCAB3EB"/>
    <w:rsid w:val="6CD07925"/>
    <w:rsid w:val="6F3658A2"/>
    <w:rsid w:val="6FF88741"/>
    <w:rsid w:val="6FF88741"/>
    <w:rsid w:val="70A7178F"/>
    <w:rsid w:val="7178B69C"/>
    <w:rsid w:val="71CCB5A8"/>
    <w:rsid w:val="72E36A78"/>
    <w:rsid w:val="739EDEE0"/>
    <w:rsid w:val="73F7A0D4"/>
    <w:rsid w:val="74F75736"/>
    <w:rsid w:val="74F75736"/>
    <w:rsid w:val="751136AB"/>
    <w:rsid w:val="751136AB"/>
    <w:rsid w:val="752064F0"/>
    <w:rsid w:val="7527520D"/>
    <w:rsid w:val="7593FC36"/>
    <w:rsid w:val="76266FFF"/>
    <w:rsid w:val="767F2C6B"/>
    <w:rsid w:val="79211A3C"/>
    <w:rsid w:val="79304318"/>
    <w:rsid w:val="797FB2DA"/>
    <w:rsid w:val="7AE1BBE1"/>
    <w:rsid w:val="7B1F4291"/>
    <w:rsid w:val="7B549CD8"/>
    <w:rsid w:val="7B54ED3A"/>
    <w:rsid w:val="7B903EF0"/>
    <w:rsid w:val="7B9FE2B2"/>
    <w:rsid w:val="7BD0DB19"/>
    <w:rsid w:val="7DECD757"/>
    <w:rsid w:val="7F2EB019"/>
    <w:rsid w:val="7FB0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9F4C"/>
  <w15:chartTrackingRefBased/>
  <w15:docId w15:val="{020B8D5A-B0E6-4BB9-99B9-319FEB41C9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391F7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3692B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09bf6a8d9d545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2026-01-19T17:16:37.2752586Z</dcterms:created>
  <dcterms:modified xsi:type="dcterms:W3CDTF">2026-04-30T18:56:35.5230369Z</dcterms:modified>
  <dc:creator>Alfredo Eduardo Flores Márquez</dc:creator>
  <lastModifiedBy>Alfredo Eduardo Flores Márquez</lastModifiedBy>
</coreProperties>
</file>